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A3E60" w:rsidTr="001A3E60">
        <w:tc>
          <w:tcPr>
            <w:tcW w:w="11335" w:type="dxa"/>
          </w:tcPr>
          <w:p w:rsidR="001A3E60" w:rsidRPr="00E70BB0" w:rsidRDefault="00E70BB0" w:rsidP="00E70BB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55245</wp:posOffset>
                  </wp:positionV>
                  <wp:extent cx="1209675" cy="536344"/>
                  <wp:effectExtent l="0" t="0" r="0" b="0"/>
                  <wp:wrapNone/>
                  <wp:docPr id="1" name="Image 1" descr="Ligue de Voile Nouvelle-Aqu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ue de Voile Nouvelle-Aqu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3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4B" w:rsidRPr="00E70BB0">
              <w:rPr>
                <w:b/>
                <w:color w:val="002060"/>
                <w:sz w:val="28"/>
                <w:szCs w:val="28"/>
              </w:rPr>
              <w:t>L</w:t>
            </w:r>
            <w:r w:rsidR="001A3E60" w:rsidRPr="00E70BB0">
              <w:rPr>
                <w:b/>
                <w:color w:val="002060"/>
                <w:sz w:val="28"/>
                <w:szCs w:val="28"/>
              </w:rPr>
              <w:t xml:space="preserve">IGUE </w:t>
            </w:r>
            <w:r w:rsidR="0033362D">
              <w:rPr>
                <w:b/>
                <w:color w:val="002060"/>
                <w:sz w:val="28"/>
                <w:szCs w:val="28"/>
              </w:rPr>
              <w:t>DE VOILE NOUVELLE-</w:t>
            </w:r>
            <w:r w:rsidRPr="00E70BB0">
              <w:rPr>
                <w:b/>
                <w:color w:val="002060"/>
                <w:sz w:val="28"/>
                <w:szCs w:val="28"/>
              </w:rPr>
              <w:t>AQUITAINE</w:t>
            </w:r>
          </w:p>
          <w:p w:rsidR="001A3E60" w:rsidRPr="00E70BB0" w:rsidRDefault="001A3E60" w:rsidP="001A3E6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70BB0">
              <w:rPr>
                <w:b/>
                <w:color w:val="002060"/>
                <w:sz w:val="28"/>
                <w:szCs w:val="28"/>
              </w:rPr>
              <w:t>COMMISSION REGIONALE D’ARBITRAGE</w:t>
            </w:r>
          </w:p>
          <w:p w:rsidR="001A3E60" w:rsidRPr="00E70BB0" w:rsidRDefault="00E6543F" w:rsidP="001A3E60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E70BB0">
              <w:rPr>
                <w:b/>
                <w:i/>
                <w:color w:val="002060"/>
                <w:sz w:val="28"/>
                <w:szCs w:val="28"/>
              </w:rPr>
              <w:t>FICHE D’EVALUATION</w:t>
            </w:r>
          </w:p>
          <w:p w:rsidR="001A3E60" w:rsidRPr="001A3E60" w:rsidRDefault="00E6543F" w:rsidP="003A6D8F">
            <w:pPr>
              <w:jc w:val="center"/>
              <w:rPr>
                <w:b/>
                <w:sz w:val="32"/>
                <w:szCs w:val="32"/>
              </w:rPr>
            </w:pPr>
            <w:r w:rsidRPr="00E70BB0">
              <w:rPr>
                <w:b/>
                <w:i/>
                <w:color w:val="002060"/>
                <w:sz w:val="28"/>
                <w:szCs w:val="28"/>
              </w:rPr>
              <w:t>COMMISSAIR</w:t>
            </w:r>
            <w:bookmarkStart w:id="0" w:name="_GoBack"/>
            <w:bookmarkEnd w:id="0"/>
            <w:r w:rsidRPr="00E70BB0">
              <w:rPr>
                <w:b/>
                <w:i/>
                <w:color w:val="002060"/>
                <w:sz w:val="28"/>
                <w:szCs w:val="28"/>
              </w:rPr>
              <w:t xml:space="preserve">E </w:t>
            </w:r>
            <w:r w:rsidR="00EC41DB" w:rsidRPr="00E70BB0">
              <w:rPr>
                <w:b/>
                <w:i/>
                <w:color w:val="002060"/>
                <w:sz w:val="28"/>
                <w:szCs w:val="28"/>
              </w:rPr>
              <w:t xml:space="preserve">AUX </w:t>
            </w:r>
            <w:r w:rsidR="009742A5" w:rsidRPr="00E70BB0">
              <w:rPr>
                <w:b/>
                <w:i/>
                <w:color w:val="002060"/>
                <w:sz w:val="28"/>
                <w:szCs w:val="28"/>
              </w:rPr>
              <w:t>RESULTATS</w:t>
            </w:r>
            <w:r w:rsidR="009742A5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764A2F" w:rsidRPr="0044353D" w:rsidRDefault="00764A2F">
      <w:pPr>
        <w:rPr>
          <w:sz w:val="6"/>
          <w:szCs w:val="6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5807"/>
        <w:gridCol w:w="5528"/>
      </w:tblGrid>
      <w:tr w:rsidR="001A3E60" w:rsidTr="001A3E60">
        <w:tc>
          <w:tcPr>
            <w:tcW w:w="5807" w:type="dxa"/>
          </w:tcPr>
          <w:p w:rsidR="001A3E60" w:rsidRPr="00C64885" w:rsidRDefault="001A3E60">
            <w:pPr>
              <w:rPr>
                <w:b/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STAGIAIRE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NOM</w:t>
            </w:r>
            <w:r w:rsidR="006B09B4">
              <w:rPr>
                <w:sz w:val="24"/>
                <w:szCs w:val="24"/>
              </w:rPr>
              <w:t xml:space="preserve">           </w:t>
            </w:r>
            <w:r w:rsidR="0044353D" w:rsidRPr="00C64885">
              <w:rPr>
                <w:sz w:val="24"/>
                <w:szCs w:val="24"/>
              </w:rPr>
              <w:t xml:space="preserve">:     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Prénom</w:t>
            </w:r>
            <w:r w:rsidR="006B09B4">
              <w:rPr>
                <w:sz w:val="24"/>
                <w:szCs w:val="24"/>
              </w:rPr>
              <w:t xml:space="preserve">      </w:t>
            </w:r>
            <w:r w:rsidR="0044353D" w:rsidRPr="00C64885">
              <w:rPr>
                <w:sz w:val="24"/>
                <w:szCs w:val="24"/>
              </w:rPr>
              <w:t>:</w:t>
            </w:r>
          </w:p>
          <w:p w:rsidR="001A3E60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Adresse</w:t>
            </w:r>
            <w:r w:rsidR="006B09B4">
              <w:rPr>
                <w:sz w:val="24"/>
                <w:szCs w:val="24"/>
              </w:rPr>
              <w:t xml:space="preserve">      </w:t>
            </w:r>
            <w:r w:rsidR="0044353D" w:rsidRPr="00C64885">
              <w:rPr>
                <w:sz w:val="24"/>
                <w:szCs w:val="24"/>
              </w:rPr>
              <w:t>:</w:t>
            </w:r>
          </w:p>
          <w:p w:rsidR="006B09B4" w:rsidRPr="00C64885" w:rsidRDefault="006B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         :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 xml:space="preserve">N° </w:t>
            </w:r>
            <w:r w:rsidR="00307D92" w:rsidRPr="00C64885">
              <w:rPr>
                <w:sz w:val="24"/>
                <w:szCs w:val="24"/>
              </w:rPr>
              <w:t>Licence</w:t>
            </w:r>
            <w:r w:rsidR="00307D92">
              <w:rPr>
                <w:sz w:val="24"/>
                <w:szCs w:val="24"/>
              </w:rPr>
              <w:t xml:space="preserve"> :</w:t>
            </w:r>
          </w:p>
          <w:p w:rsidR="001A3E60" w:rsidRPr="00C64885" w:rsidRDefault="001A3E60" w:rsidP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 xml:space="preserve">Ligue    </w:t>
            </w:r>
            <w:r w:rsidR="0044353D" w:rsidRPr="00C64885">
              <w:rPr>
                <w:sz w:val="24"/>
                <w:szCs w:val="24"/>
              </w:rPr>
              <w:t xml:space="preserve">        :</w:t>
            </w:r>
            <w:r w:rsidRPr="00C64885">
              <w:rPr>
                <w:sz w:val="24"/>
                <w:szCs w:val="24"/>
              </w:rPr>
              <w:t xml:space="preserve">                                      </w:t>
            </w:r>
            <w:r w:rsidR="0044353D" w:rsidRPr="00C64885">
              <w:rPr>
                <w:sz w:val="24"/>
                <w:szCs w:val="24"/>
              </w:rPr>
              <w:t xml:space="preserve">   </w:t>
            </w:r>
            <w:r w:rsidRPr="00C64885">
              <w:rPr>
                <w:sz w:val="24"/>
                <w:szCs w:val="24"/>
              </w:rPr>
              <w:t xml:space="preserve">  CDV</w:t>
            </w:r>
            <w:r w:rsidR="0044353D" w:rsidRPr="00C64885">
              <w:rPr>
                <w:sz w:val="24"/>
                <w:szCs w:val="24"/>
              </w:rPr>
              <w:t> :</w:t>
            </w:r>
          </w:p>
        </w:tc>
        <w:tc>
          <w:tcPr>
            <w:tcW w:w="5528" w:type="dxa"/>
          </w:tcPr>
          <w:p w:rsidR="001A3E60" w:rsidRPr="00C64885" w:rsidRDefault="001A3E60">
            <w:pPr>
              <w:rPr>
                <w:b/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EVALUATEUR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NOM</w:t>
            </w:r>
            <w:r w:rsidR="006B09B4">
              <w:rPr>
                <w:sz w:val="24"/>
                <w:szCs w:val="24"/>
              </w:rPr>
              <w:t xml:space="preserve">       </w:t>
            </w:r>
            <w:r w:rsidR="0044353D" w:rsidRPr="00C64885">
              <w:rPr>
                <w:sz w:val="24"/>
                <w:szCs w:val="24"/>
              </w:rPr>
              <w:t xml:space="preserve"> :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Prénom</w:t>
            </w:r>
            <w:r w:rsidR="006B09B4">
              <w:rPr>
                <w:sz w:val="24"/>
                <w:szCs w:val="24"/>
              </w:rPr>
              <w:t xml:space="preserve">   </w:t>
            </w:r>
            <w:r w:rsidR="0044353D" w:rsidRPr="00C64885">
              <w:rPr>
                <w:sz w:val="24"/>
                <w:szCs w:val="24"/>
              </w:rPr>
              <w:t xml:space="preserve"> :</w:t>
            </w:r>
          </w:p>
          <w:p w:rsidR="001A3E60" w:rsidRPr="00C64885" w:rsidRDefault="006B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      :</w:t>
            </w:r>
          </w:p>
          <w:p w:rsidR="001A3E60" w:rsidRPr="00C64885" w:rsidRDefault="001A3E60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N° Licence</w:t>
            </w:r>
            <w:r w:rsidR="006B09B4">
              <w:rPr>
                <w:sz w:val="24"/>
                <w:szCs w:val="24"/>
              </w:rPr>
              <w:t xml:space="preserve"> </w:t>
            </w:r>
            <w:r w:rsidR="0044353D" w:rsidRPr="00C64885">
              <w:rPr>
                <w:sz w:val="24"/>
                <w:szCs w:val="24"/>
              </w:rPr>
              <w:t>:</w:t>
            </w:r>
          </w:p>
        </w:tc>
      </w:tr>
    </w:tbl>
    <w:p w:rsidR="001A3E60" w:rsidRDefault="001A3E60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44353D" w:rsidRPr="00C64885" w:rsidTr="00ED018F">
        <w:trPr>
          <w:trHeight w:val="1258"/>
        </w:trPr>
        <w:tc>
          <w:tcPr>
            <w:tcW w:w="3776" w:type="dxa"/>
          </w:tcPr>
          <w:p w:rsidR="0044353D" w:rsidRPr="00C64885" w:rsidRDefault="0044353D" w:rsidP="0044353D">
            <w:pPr>
              <w:jc w:val="center"/>
              <w:rPr>
                <w:b/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SUPPORT</w:t>
            </w:r>
          </w:p>
          <w:p w:rsidR="00ED018F" w:rsidRPr="00C64885" w:rsidRDefault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Dériveur</w:t>
            </w:r>
            <w:r w:rsidR="00ED018F" w:rsidRPr="00C64885">
              <w:rPr>
                <w:sz w:val="24"/>
                <w:szCs w:val="24"/>
              </w:rPr>
              <w:t xml:space="preserve"> </w:t>
            </w:r>
          </w:p>
          <w:p w:rsidR="00ED018F" w:rsidRPr="00C64885" w:rsidRDefault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Habitable</w:t>
            </w:r>
            <w:r w:rsidR="00ED018F" w:rsidRPr="00C64885">
              <w:rPr>
                <w:sz w:val="24"/>
                <w:szCs w:val="24"/>
              </w:rPr>
              <w:t xml:space="preserve"> </w:t>
            </w:r>
          </w:p>
          <w:p w:rsidR="0044353D" w:rsidRPr="00C64885" w:rsidRDefault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Multicoque</w:t>
            </w:r>
          </w:p>
          <w:p w:rsidR="00ED018F" w:rsidRPr="00C64885" w:rsidRDefault="0044353D" w:rsidP="00ED018F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Planche à voile</w:t>
            </w:r>
            <w:r w:rsidR="006B09B4">
              <w:rPr>
                <w:sz w:val="24"/>
                <w:szCs w:val="24"/>
              </w:rPr>
              <w:t xml:space="preserve"> / Kiteboard</w:t>
            </w:r>
          </w:p>
          <w:p w:rsidR="0044353D" w:rsidRPr="00C64885" w:rsidRDefault="0044353D" w:rsidP="00ED018F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Voile Radiocommandée</w:t>
            </w:r>
          </w:p>
        </w:tc>
        <w:tc>
          <w:tcPr>
            <w:tcW w:w="3776" w:type="dxa"/>
          </w:tcPr>
          <w:p w:rsidR="0044353D" w:rsidRPr="00C64885" w:rsidRDefault="0044353D" w:rsidP="0044353D">
            <w:pPr>
              <w:jc w:val="center"/>
              <w:rPr>
                <w:b/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NIVEAU DE L’EPREUVE</w:t>
            </w:r>
          </w:p>
          <w:p w:rsidR="00ED018F" w:rsidRPr="00C64885" w:rsidRDefault="0044353D" w:rsidP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Départemental</w:t>
            </w:r>
            <w:r w:rsidR="00ED018F" w:rsidRPr="00C64885">
              <w:rPr>
                <w:sz w:val="24"/>
                <w:szCs w:val="24"/>
              </w:rPr>
              <w:t xml:space="preserve"> </w:t>
            </w:r>
          </w:p>
          <w:p w:rsidR="0044353D" w:rsidRPr="00C64885" w:rsidRDefault="0044353D" w:rsidP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Régional</w:t>
            </w:r>
            <w:r w:rsidR="00ED018F" w:rsidRPr="00C64885">
              <w:rPr>
                <w:sz w:val="24"/>
                <w:szCs w:val="24"/>
              </w:rPr>
              <w:t xml:space="preserve"> - </w:t>
            </w:r>
          </w:p>
          <w:p w:rsidR="00ED018F" w:rsidRPr="00C64885" w:rsidRDefault="0044353D" w:rsidP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Inter-Régional</w:t>
            </w:r>
            <w:r w:rsidR="00ED018F" w:rsidRPr="00C64885">
              <w:rPr>
                <w:sz w:val="24"/>
                <w:szCs w:val="24"/>
              </w:rPr>
              <w:t xml:space="preserve"> </w:t>
            </w:r>
          </w:p>
          <w:p w:rsidR="0044353D" w:rsidRPr="00C64885" w:rsidRDefault="0044353D" w:rsidP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National</w:t>
            </w:r>
          </w:p>
          <w:p w:rsidR="0044353D" w:rsidRPr="00C64885" w:rsidRDefault="0044353D" w:rsidP="00DC0C63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International</w:t>
            </w:r>
          </w:p>
        </w:tc>
        <w:tc>
          <w:tcPr>
            <w:tcW w:w="3776" w:type="dxa"/>
          </w:tcPr>
          <w:p w:rsidR="0044353D" w:rsidRPr="00C64885" w:rsidRDefault="0044353D">
            <w:pPr>
              <w:rPr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L’EVALUATION</w:t>
            </w:r>
            <w:r w:rsidRPr="00C64885">
              <w:rPr>
                <w:sz w:val="24"/>
                <w:szCs w:val="24"/>
              </w:rPr>
              <w:t xml:space="preserve"> a eu lieu dans le</w:t>
            </w:r>
          </w:p>
          <w:p w:rsidR="0044353D" w:rsidRPr="00C64885" w:rsidRDefault="006B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du stagiaire : OUI - NON</w:t>
            </w:r>
          </w:p>
          <w:p w:rsidR="00ED018F" w:rsidRPr="00C64885" w:rsidRDefault="006B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Séries    :</w:t>
            </w:r>
          </w:p>
          <w:p w:rsidR="00ED018F" w:rsidRPr="00C64885" w:rsidRDefault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Nombre de courses :</w:t>
            </w:r>
          </w:p>
          <w:p w:rsidR="0044353D" w:rsidRDefault="0044353D">
            <w:pPr>
              <w:rPr>
                <w:sz w:val="24"/>
                <w:szCs w:val="24"/>
              </w:rPr>
            </w:pPr>
            <w:r w:rsidRPr="00C64885">
              <w:rPr>
                <w:sz w:val="24"/>
                <w:szCs w:val="24"/>
              </w:rPr>
              <w:t>Nombre de Participants :</w:t>
            </w:r>
          </w:p>
          <w:p w:rsidR="006B09B4" w:rsidRPr="00C64885" w:rsidRDefault="006B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Classement inter-séries : OUI - NON</w:t>
            </w:r>
          </w:p>
        </w:tc>
      </w:tr>
    </w:tbl>
    <w:p w:rsidR="0044353D" w:rsidRDefault="0044353D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DC0C63" w:rsidTr="00DC0C63">
        <w:tc>
          <w:tcPr>
            <w:tcW w:w="11328" w:type="dxa"/>
          </w:tcPr>
          <w:p w:rsidR="00DC0C63" w:rsidRPr="00C64885" w:rsidRDefault="00DC0C63" w:rsidP="00C64885">
            <w:pPr>
              <w:jc w:val="center"/>
              <w:rPr>
                <w:b/>
                <w:sz w:val="24"/>
                <w:szCs w:val="24"/>
              </w:rPr>
            </w:pPr>
            <w:r w:rsidRPr="00C64885">
              <w:rPr>
                <w:b/>
                <w:sz w:val="24"/>
                <w:szCs w:val="24"/>
              </w:rPr>
              <w:t>1</w:t>
            </w:r>
            <w:r w:rsidRPr="00C64885">
              <w:rPr>
                <w:b/>
                <w:sz w:val="24"/>
                <w:szCs w:val="24"/>
                <w:vertAlign w:val="superscript"/>
              </w:rPr>
              <w:t>ère</w:t>
            </w:r>
            <w:r w:rsidRPr="00C64885">
              <w:rPr>
                <w:b/>
                <w:sz w:val="24"/>
                <w:szCs w:val="24"/>
              </w:rPr>
              <w:t xml:space="preserve"> PARTIE (doit être remplie et argumentée avec le stagiaire à l’issue de chaque mise en situation</w:t>
            </w:r>
          </w:p>
          <w:p w:rsidR="00DC0C63" w:rsidRPr="00E70BB0" w:rsidRDefault="00DC0C63">
            <w:pPr>
              <w:rPr>
                <w:sz w:val="16"/>
                <w:szCs w:val="16"/>
              </w:rPr>
            </w:pPr>
          </w:p>
          <w:p w:rsidR="00DC0C63" w:rsidRDefault="00347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CONNAISSANCES</w:t>
            </w:r>
            <w:r w:rsidR="00DC0C63" w:rsidRPr="00C64885">
              <w:rPr>
                <w:b/>
                <w:sz w:val="24"/>
                <w:szCs w:val="24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820"/>
              <w:gridCol w:w="567"/>
              <w:gridCol w:w="567"/>
              <w:gridCol w:w="1281"/>
              <w:gridCol w:w="567"/>
            </w:tblGrid>
            <w:tr w:rsidR="00C64885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A73505"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64885" w:rsidRDefault="00A7350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</w:t>
                  </w:r>
                </w:p>
              </w:tc>
            </w:tr>
            <w:tr w:rsidR="00C64885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4785B" w:rsidRPr="006B09B4" w:rsidRDefault="0034785B" w:rsidP="0034785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Règles de Course</w:t>
                  </w:r>
                </w:p>
                <w:p w:rsidR="006B09B4" w:rsidRPr="0034785B" w:rsidRDefault="006B09B4" w:rsidP="0034785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Maîtrise du logiciel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64885" w:rsidRDefault="00C648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34785B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Pr="0034785B" w:rsidRDefault="0034785B" w:rsidP="0034785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Remarques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405E" w:rsidRPr="0034785B" w:rsidRDefault="0049405E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9405E" w:rsidTr="0034785B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Pr="00E70BB0" w:rsidRDefault="0049405E" w:rsidP="00E70B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F70BE8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Pr="0034785B" w:rsidRDefault="0034785B" w:rsidP="0034785B">
                  <w:pPr>
                    <w:rPr>
                      <w:b/>
                      <w:sz w:val="24"/>
                      <w:szCs w:val="24"/>
                    </w:rPr>
                  </w:pPr>
                  <w:r w:rsidRPr="0034785B">
                    <w:rPr>
                      <w:b/>
                      <w:sz w:val="24"/>
                      <w:szCs w:val="24"/>
                    </w:rPr>
                    <w:t>SAVOIR FAIRE 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F70BE8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6543F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Paramétrage de l</w:t>
                  </w:r>
                  <w:r w:rsidR="006B09B4">
                    <w:rPr>
                      <w:sz w:val="24"/>
                      <w:szCs w:val="24"/>
                    </w:rPr>
                    <w:t>’épreuve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E6543F">
              <w:trPr>
                <w:trHeight w:val="123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6543F" w:rsidP="00E6543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Utilisation des IC et Annexes pour paramétrage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C64885" w:rsidRDefault="00E6543F" w:rsidP="00E6543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Entrée </w:t>
                  </w:r>
                  <w:r w:rsidR="00680814">
                    <w:rPr>
                      <w:sz w:val="24"/>
                      <w:szCs w:val="24"/>
                    </w:rPr>
                    <w:t>des inscri</w:t>
                  </w:r>
                  <w:r>
                    <w:rPr>
                      <w:sz w:val="24"/>
                      <w:szCs w:val="24"/>
                    </w:rPr>
                    <w:t>ts</w:t>
                  </w:r>
                  <w:r w:rsidR="00EA5470">
                    <w:rPr>
                      <w:sz w:val="24"/>
                      <w:szCs w:val="24"/>
                    </w:rPr>
                    <w:t>/Vérifications des licences</w:t>
                  </w:r>
                  <w:r w:rsidR="0049405E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680814" w:rsidRDefault="00EA5470" w:rsidP="0068081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Mises en place et gestion des « groupes/classes » de classement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5529D1" w:rsidRDefault="00E6543F" w:rsidP="00E6543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Maîtrise de l’informatique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C64885" w:rsidRDefault="00E6543F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Edition des différents types de liste d’inscrits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6543F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Edition des listes d’émargement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A5470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Edition ordre d’arrivée, généraux, extractions diverses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795" w:rsidRPr="00123795" w:rsidRDefault="006B09B4" w:rsidP="0012379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Connaissance</w:t>
                  </w:r>
                  <w:r w:rsidR="00E6543F">
                    <w:rPr>
                      <w:sz w:val="24"/>
                      <w:szCs w:val="24"/>
                    </w:rPr>
                    <w:t xml:space="preserve"> des décisions du Comité de Course sans Instruction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3795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795" w:rsidRDefault="00123795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Connaissance des différents documents de liaison C/C, Jury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23795" w:rsidRDefault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123795" w:rsidRDefault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795" w:rsidRDefault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23795" w:rsidRDefault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A7350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6543F" w:rsidP="005529D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Entrée des décisions C/C sans instruction (utilisation imprimé)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405E" w:rsidTr="0012379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405E" w:rsidRPr="0049405E" w:rsidRDefault="00E6543F" w:rsidP="004940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Entrée des pénalités Jury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405E" w:rsidRDefault="0049405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529D1" w:rsidTr="0012379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Vérification des classements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29D1" w:rsidRDefault="005529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29D1" w:rsidRDefault="005529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29D1" w:rsidRDefault="005529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29D1" w:rsidRDefault="005529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5470" w:rsidTr="0012379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470" w:rsidRDefault="00EA5470" w:rsidP="0012379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Préparation et envoi du fichier ECH vers la FFV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5470" w:rsidTr="0012379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470" w:rsidRDefault="00EA5470" w:rsidP="0012379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Sauvegarde du fichier sous WDZ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5470" w:rsidRDefault="00EA547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3795" w:rsidTr="00123795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795" w:rsidRPr="00E70BB0" w:rsidRDefault="00123795" w:rsidP="00123795">
                  <w:pPr>
                    <w:pStyle w:val="Paragraphedelist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3795" w:rsidTr="00161AEE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795" w:rsidRPr="00161AEE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  <w:r w:rsidRPr="00161AEE">
                    <w:rPr>
                      <w:b/>
                      <w:sz w:val="24"/>
                      <w:szCs w:val="24"/>
                    </w:rPr>
                    <w:t>SAVOIR ETRE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3795" w:rsidTr="00161AEE">
              <w:trPr>
                <w:trHeight w:val="127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795" w:rsidRPr="00161AEE" w:rsidRDefault="00161AEE" w:rsidP="00161A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</w:t>
                  </w:r>
                  <w:r w:rsidRPr="00161AEE">
                    <w:rPr>
                      <w:sz w:val="24"/>
                      <w:szCs w:val="24"/>
                    </w:rPr>
                    <w:t>ation avec : Les Organisateurs</w:t>
                  </w:r>
                  <w:r w:rsidR="00EA5470">
                    <w:rPr>
                      <w:sz w:val="24"/>
                      <w:szCs w:val="24"/>
                    </w:rPr>
                    <w:t>/Coureurs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95" w:rsidRDefault="00123795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rPr>
                <w:trHeight w:val="127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Default="00161AEE" w:rsidP="00161AEE">
                  <w:pPr>
                    <w:pStyle w:val="Paragraphedelis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Le Comité de Course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rPr>
                <w:trHeight w:val="127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Default="00161AEE" w:rsidP="00161AEE">
                  <w:pPr>
                    <w:pStyle w:val="Paragraphedelis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Le Jury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rPr>
                <w:trHeight w:val="127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Default="00161AEE" w:rsidP="00161A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Aptitude à s’exprimer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Pr="00161AEE" w:rsidRDefault="00161AEE" w:rsidP="00161A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Aptitude à écouter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Default="00161AEE" w:rsidP="00161A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Maîtrise de soi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1AEE" w:rsidTr="00161AEE"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1AEE" w:rsidRDefault="00161AEE" w:rsidP="00161A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Présentation, Représentation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EE" w:rsidRDefault="00161AEE" w:rsidP="001237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744A" w:rsidRPr="00DC0C63" w:rsidRDefault="009C744A"/>
        </w:tc>
      </w:tr>
      <w:tr w:rsidR="00A73505" w:rsidTr="00DC0C63">
        <w:tc>
          <w:tcPr>
            <w:tcW w:w="11328" w:type="dxa"/>
          </w:tcPr>
          <w:p w:rsidR="00A73505" w:rsidRPr="00C64885" w:rsidRDefault="00A73505" w:rsidP="00A73505">
            <w:pPr>
              <w:rPr>
                <w:b/>
                <w:sz w:val="24"/>
                <w:szCs w:val="24"/>
              </w:rPr>
            </w:pPr>
            <w:r w:rsidRPr="00A73505">
              <w:rPr>
                <w:b/>
              </w:rPr>
              <w:t>Légende :        A = Acquis                  AP = A  Perfectionner                           NA = Non A</w:t>
            </w:r>
            <w:r w:rsidR="005529D1">
              <w:rPr>
                <w:b/>
              </w:rPr>
              <w:t>c</w:t>
            </w:r>
            <w:r w:rsidRPr="00A73505">
              <w:rPr>
                <w:b/>
              </w:rPr>
              <w:t>quis</w:t>
            </w:r>
            <w:r>
              <w:t xml:space="preserve">   </w:t>
            </w:r>
          </w:p>
        </w:tc>
      </w:tr>
    </w:tbl>
    <w:p w:rsidR="0044353D" w:rsidRDefault="0044353D">
      <w:pPr>
        <w:rPr>
          <w:sz w:val="16"/>
          <w:szCs w:val="16"/>
        </w:rPr>
      </w:pPr>
    </w:p>
    <w:p w:rsidR="00E70BB0" w:rsidRDefault="00E70BB0">
      <w:pPr>
        <w:rPr>
          <w:sz w:val="16"/>
          <w:szCs w:val="16"/>
        </w:rPr>
      </w:pPr>
    </w:p>
    <w:p w:rsidR="00E70BB0" w:rsidRDefault="00E70BB0">
      <w:pPr>
        <w:rPr>
          <w:sz w:val="16"/>
          <w:szCs w:val="16"/>
        </w:rPr>
      </w:pPr>
    </w:p>
    <w:p w:rsidR="00E70BB0" w:rsidRDefault="00E70BB0">
      <w:pPr>
        <w:rPr>
          <w:sz w:val="16"/>
          <w:szCs w:val="16"/>
        </w:rPr>
      </w:pPr>
    </w:p>
    <w:p w:rsidR="00E70BB0" w:rsidRDefault="00E70BB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61039B" w:rsidTr="0061039B">
        <w:trPr>
          <w:trHeight w:val="8850"/>
        </w:trPr>
        <w:tc>
          <w:tcPr>
            <w:tcW w:w="11328" w:type="dxa"/>
          </w:tcPr>
          <w:p w:rsidR="0061039B" w:rsidRPr="0061039B" w:rsidRDefault="0061039B" w:rsidP="0061039B">
            <w:pPr>
              <w:jc w:val="center"/>
              <w:rPr>
                <w:b/>
                <w:sz w:val="24"/>
                <w:szCs w:val="24"/>
              </w:rPr>
            </w:pPr>
            <w:r w:rsidRPr="0061039B">
              <w:rPr>
                <w:b/>
                <w:sz w:val="24"/>
                <w:szCs w:val="24"/>
              </w:rPr>
              <w:t>2</w:t>
            </w:r>
            <w:r w:rsidRPr="0061039B">
              <w:rPr>
                <w:b/>
                <w:sz w:val="24"/>
                <w:szCs w:val="24"/>
                <w:vertAlign w:val="superscript"/>
              </w:rPr>
              <w:t>ème</w:t>
            </w:r>
            <w:r w:rsidRPr="0061039B">
              <w:rPr>
                <w:b/>
                <w:sz w:val="24"/>
                <w:szCs w:val="24"/>
              </w:rPr>
              <w:t xml:space="preserve"> PARTIE (à remplir par le maître de stage à l’issue du stage)</w:t>
            </w: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1039B" w:rsidRPr="0061039B" w:rsidRDefault="0061039B" w:rsidP="0061039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61039B">
              <w:rPr>
                <w:b/>
                <w:sz w:val="24"/>
                <w:szCs w:val="24"/>
              </w:rPr>
              <w:t>APPRECIATIONS &amp; SYNTHESE</w:t>
            </w:r>
            <w:r>
              <w:rPr>
                <w:b/>
                <w:sz w:val="24"/>
                <w:szCs w:val="24"/>
              </w:rPr>
              <w:t xml:space="preserve"> (doit traduire l’aisance du stagiaire par rapport </w:t>
            </w:r>
            <w:r w:rsidR="00161AEE">
              <w:rPr>
                <w:b/>
                <w:sz w:val="24"/>
                <w:szCs w:val="24"/>
              </w:rPr>
              <w:t xml:space="preserve">à la gestion administrative d’une régate, </w:t>
            </w:r>
            <w:r w:rsidR="005529D1">
              <w:rPr>
                <w:b/>
                <w:sz w:val="24"/>
                <w:szCs w:val="24"/>
              </w:rPr>
              <w:t xml:space="preserve">à </w:t>
            </w:r>
            <w:r>
              <w:rPr>
                <w:b/>
                <w:sz w:val="24"/>
                <w:szCs w:val="24"/>
              </w:rPr>
              <w:t>la conduite de</w:t>
            </w:r>
            <w:r w:rsidR="00161AEE">
              <w:rPr>
                <w:b/>
                <w:sz w:val="24"/>
                <w:szCs w:val="24"/>
              </w:rPr>
              <w:t>s procédures amenant à un classement</w:t>
            </w:r>
            <w:r>
              <w:rPr>
                <w:b/>
                <w:sz w:val="24"/>
                <w:szCs w:val="24"/>
              </w:rPr>
              <w:t>, aux diverses tâches nécessaires au bon déroulement de l’épreuve, ainsi que toutes vos observations….)</w:t>
            </w: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  <w:p w:rsidR="0061039B" w:rsidRDefault="0061039B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61039B">
              <w:rPr>
                <w:b/>
                <w:sz w:val="24"/>
                <w:szCs w:val="24"/>
              </w:rPr>
              <w:t>Pour le stagiaire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5529D1">
              <w:rPr>
                <w:b/>
                <w:sz w:val="24"/>
                <w:szCs w:val="24"/>
              </w:rPr>
              <w:t xml:space="preserve">      </w:t>
            </w:r>
            <w:r w:rsidR="001C624A">
              <w:rPr>
                <w:b/>
                <w:sz w:val="24"/>
                <w:szCs w:val="24"/>
              </w:rPr>
              <w:t xml:space="preserve">                     </w:t>
            </w:r>
            <w:r w:rsidR="005529D1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5529D1">
              <w:rPr>
                <w:b/>
                <w:sz w:val="24"/>
                <w:szCs w:val="24"/>
              </w:rPr>
              <w:t>Fait le</w:t>
            </w:r>
            <w:proofErr w:type="gramEnd"/>
            <w:r w:rsidR="005529D1">
              <w:rPr>
                <w:b/>
                <w:sz w:val="24"/>
                <w:szCs w:val="24"/>
              </w:rPr>
              <w:t xml:space="preserve">     </w:t>
            </w:r>
          </w:p>
          <w:p w:rsidR="006B09B4" w:rsidRDefault="0061039B" w:rsidP="0061039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61039B">
              <w:rPr>
                <w:b/>
                <w:sz w:val="24"/>
                <w:szCs w:val="24"/>
              </w:rPr>
              <w:t xml:space="preserve">Retourner cette fiche à :                                                                                  </w:t>
            </w:r>
          </w:p>
          <w:p w:rsidR="006B09B4" w:rsidRDefault="0033362D" w:rsidP="006B09B4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Responsable </w:t>
            </w:r>
            <w:r w:rsidR="0061039B" w:rsidRPr="0061039B">
              <w:rPr>
                <w:b/>
                <w:sz w:val="24"/>
                <w:szCs w:val="24"/>
              </w:rPr>
              <w:t>CRA</w:t>
            </w:r>
            <w:r>
              <w:rPr>
                <w:b/>
                <w:sz w:val="24"/>
                <w:szCs w:val="24"/>
              </w:rPr>
              <w:t xml:space="preserve"> Nouvelle-Aquitaine</w:t>
            </w:r>
            <w:r w:rsidR="0061039B" w:rsidRPr="0061039B">
              <w:rPr>
                <w:b/>
                <w:sz w:val="24"/>
                <w:szCs w:val="24"/>
              </w:rPr>
              <w:t xml:space="preserve"> – </w:t>
            </w:r>
            <w:r w:rsidR="00E70BB0">
              <w:rPr>
                <w:b/>
                <w:sz w:val="24"/>
                <w:szCs w:val="24"/>
              </w:rPr>
              <w:t>R</w:t>
            </w:r>
            <w:r w:rsidR="001C624A">
              <w:rPr>
                <w:b/>
                <w:sz w:val="24"/>
                <w:szCs w:val="24"/>
              </w:rPr>
              <w:t xml:space="preserve">oland </w:t>
            </w:r>
            <w:r w:rsidR="00E70BB0">
              <w:rPr>
                <w:b/>
                <w:sz w:val="24"/>
                <w:szCs w:val="24"/>
              </w:rPr>
              <w:t>DESFORGES</w:t>
            </w:r>
            <w:r w:rsidR="0061039B" w:rsidRPr="0061039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Email : </w:t>
            </w:r>
            <w:hyperlink r:id="rId7" w:history="1">
              <w:r w:rsidRPr="00034B0A">
                <w:rPr>
                  <w:rStyle w:val="Lienhypertexte"/>
                  <w:b/>
                  <w:sz w:val="24"/>
                  <w:szCs w:val="24"/>
                </w:rPr>
                <w:t>cra@ligue-voile-nouvelle-aquitaine.fr</w:t>
              </w:r>
            </w:hyperlink>
          </w:p>
          <w:p w:rsidR="0033362D" w:rsidRDefault="0033362D" w:rsidP="006B09B4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  <w:p w:rsidR="006B09B4" w:rsidRPr="006B09B4" w:rsidRDefault="006B09B4" w:rsidP="0061039B">
            <w:pPr>
              <w:tabs>
                <w:tab w:val="left" w:pos="8025"/>
              </w:tabs>
              <w:rPr>
                <w:b/>
                <w:sz w:val="24"/>
                <w:szCs w:val="24"/>
                <w:u w:val="single"/>
              </w:rPr>
            </w:pPr>
            <w:r w:rsidRPr="006B09B4">
              <w:rPr>
                <w:b/>
                <w:sz w:val="24"/>
                <w:szCs w:val="24"/>
                <w:u w:val="single"/>
              </w:rPr>
              <w:t>SIGNATURES</w:t>
            </w:r>
          </w:p>
          <w:p w:rsidR="0061039B" w:rsidRPr="0061039B" w:rsidRDefault="00123FFC" w:rsidP="0061039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6B09B4">
              <w:rPr>
                <w:b/>
                <w:sz w:val="24"/>
                <w:szCs w:val="24"/>
              </w:rPr>
              <w:t xml:space="preserve"> Le s</w:t>
            </w:r>
            <w:r w:rsidR="0061039B" w:rsidRPr="0061039B">
              <w:rPr>
                <w:b/>
                <w:sz w:val="24"/>
                <w:szCs w:val="24"/>
              </w:rPr>
              <w:t xml:space="preserve">tagiaire          </w:t>
            </w:r>
            <w:r w:rsidR="006B09B4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6B09B4">
              <w:rPr>
                <w:b/>
                <w:sz w:val="24"/>
                <w:szCs w:val="24"/>
              </w:rPr>
              <w:t xml:space="preserve"> L’é</w:t>
            </w:r>
            <w:r w:rsidR="0061039B" w:rsidRPr="0061039B">
              <w:rPr>
                <w:b/>
                <w:sz w:val="24"/>
                <w:szCs w:val="24"/>
              </w:rPr>
              <w:t xml:space="preserve">valuateur        </w:t>
            </w:r>
          </w:p>
          <w:p w:rsidR="002A6F22" w:rsidRDefault="002A6F22" w:rsidP="0061039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  <w:p w:rsidR="002A6F22" w:rsidRPr="0061039B" w:rsidRDefault="002A6F22" w:rsidP="0061039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</w:tc>
      </w:tr>
    </w:tbl>
    <w:p w:rsidR="0061039B" w:rsidRPr="0061039B" w:rsidRDefault="0061039B" w:rsidP="004B600E">
      <w:pPr>
        <w:rPr>
          <w:sz w:val="16"/>
          <w:szCs w:val="16"/>
        </w:rPr>
      </w:pPr>
    </w:p>
    <w:sectPr w:rsidR="0061039B" w:rsidRPr="0061039B" w:rsidSect="001A3E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1F7"/>
    <w:multiLevelType w:val="hybridMultilevel"/>
    <w:tmpl w:val="5296DFB4"/>
    <w:lvl w:ilvl="0" w:tplc="C91E13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1B3"/>
    <w:multiLevelType w:val="hybridMultilevel"/>
    <w:tmpl w:val="47DAD0D8"/>
    <w:lvl w:ilvl="0" w:tplc="F08231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E60"/>
    <w:rsid w:val="00116102"/>
    <w:rsid w:val="00123795"/>
    <w:rsid w:val="00123FFC"/>
    <w:rsid w:val="00161AEE"/>
    <w:rsid w:val="001A3E60"/>
    <w:rsid w:val="001C624A"/>
    <w:rsid w:val="002A6F22"/>
    <w:rsid w:val="002D36FA"/>
    <w:rsid w:val="002D47C2"/>
    <w:rsid w:val="002F1773"/>
    <w:rsid w:val="00307D92"/>
    <w:rsid w:val="0033362D"/>
    <w:rsid w:val="0034785B"/>
    <w:rsid w:val="003A6D8F"/>
    <w:rsid w:val="0044353D"/>
    <w:rsid w:val="0049405E"/>
    <w:rsid w:val="004B600E"/>
    <w:rsid w:val="005529D1"/>
    <w:rsid w:val="0061039B"/>
    <w:rsid w:val="00680814"/>
    <w:rsid w:val="006B09B4"/>
    <w:rsid w:val="00764A2F"/>
    <w:rsid w:val="00824B9F"/>
    <w:rsid w:val="00841676"/>
    <w:rsid w:val="009742A5"/>
    <w:rsid w:val="009C744A"/>
    <w:rsid w:val="00A73505"/>
    <w:rsid w:val="00C44927"/>
    <w:rsid w:val="00C64885"/>
    <w:rsid w:val="00CF6AA7"/>
    <w:rsid w:val="00DC0C63"/>
    <w:rsid w:val="00E16A0B"/>
    <w:rsid w:val="00E6543F"/>
    <w:rsid w:val="00E70BB0"/>
    <w:rsid w:val="00EA5470"/>
    <w:rsid w:val="00EC41DB"/>
    <w:rsid w:val="00ED018F"/>
    <w:rsid w:val="00F70BE8"/>
    <w:rsid w:val="00F77F4B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5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6F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0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a@ligue-voile-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MANNETSTATTER</dc:creator>
  <cp:keywords/>
  <dc:description/>
  <cp:lastModifiedBy>Utilisateur</cp:lastModifiedBy>
  <cp:revision>10</cp:revision>
  <dcterms:created xsi:type="dcterms:W3CDTF">2019-02-04T14:02:00Z</dcterms:created>
  <dcterms:modified xsi:type="dcterms:W3CDTF">2021-07-16T13:22:00Z</dcterms:modified>
</cp:coreProperties>
</file>